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1A7F" w14:textId="77777777" w:rsidR="00737539" w:rsidRPr="00737539" w:rsidRDefault="00737539" w:rsidP="00737539">
      <w:pPr>
        <w:rPr>
          <w:b/>
          <w:bCs/>
        </w:rPr>
      </w:pPr>
      <w:r w:rsidRPr="00737539">
        <w:rPr>
          <w:b/>
          <w:bCs/>
        </w:rPr>
        <w:t xml:space="preserve">Arthur </w:t>
      </w:r>
      <w:proofErr w:type="spellStart"/>
      <w:r w:rsidRPr="00737539">
        <w:rPr>
          <w:b/>
          <w:bCs/>
        </w:rPr>
        <w:t>Conan</w:t>
      </w:r>
      <w:proofErr w:type="spellEnd"/>
      <w:r w:rsidRPr="00737539">
        <w:rPr>
          <w:b/>
          <w:bCs/>
        </w:rPr>
        <w:t xml:space="preserve"> Doyle</w:t>
      </w:r>
    </w:p>
    <w:p w14:paraId="68082A0F" w14:textId="04925435" w:rsidR="00737539" w:rsidRPr="00737539" w:rsidRDefault="00737539" w:rsidP="00737539">
      <w:pPr>
        <w:jc w:val="both"/>
      </w:pPr>
      <w:r w:rsidRPr="00737539">
        <w:t xml:space="preserve">Kdybyste se vrátili v čase do Anglie za doby Viktoriánské, určitě byste se zastavili nad jakousi fotografií muže, který vypadá velmi zaneprázdněně. To je Arthur </w:t>
      </w:r>
      <w:proofErr w:type="spellStart"/>
      <w:r w:rsidRPr="00737539">
        <w:t>Conan</w:t>
      </w:r>
      <w:proofErr w:type="spellEnd"/>
      <w:r w:rsidRPr="00737539">
        <w:t xml:space="preserve"> Doyle, hlavní protagonista jednoho příběhu. Ten příběh, o kterém vám budu vyprávět, jste určitě ještě neslyšeli, já to nebudu natahovat a jdeme na to.</w:t>
      </w:r>
    </w:p>
    <w:p w14:paraId="1C426D93" w14:textId="44A3A745" w:rsidR="00737539" w:rsidRPr="00737539" w:rsidRDefault="00737539" w:rsidP="00737539">
      <w:pPr>
        <w:jc w:val="both"/>
      </w:pPr>
      <w:r w:rsidRPr="00737539">
        <w:t xml:space="preserve">Jednou takhle jednoho </w:t>
      </w:r>
      <w:r>
        <w:t>chlapce</w:t>
      </w:r>
      <w:r w:rsidRPr="00737539">
        <w:t>, jmenoval se Arthur, napadlo, že by mohl napsat knížku. Bylo mu sedm a měl více fantazie než průměrné děti v jeho věku. Nejdřív ho napadlo napsat něco vymyšleného, potom horor a potom další, další a další, až to vzdal. Postupně jak rostl, stával se mladým mužem a začínal uvažovat o práci. Začal se také znovu zajímat o literaturu, ovšem nevěděl, čemu dát přednost.</w:t>
      </w:r>
    </w:p>
    <w:p w14:paraId="3B725800" w14:textId="465C4E01" w:rsidR="00737539" w:rsidRPr="00737539" w:rsidRDefault="00737539" w:rsidP="00737539">
      <w:pPr>
        <w:jc w:val="both"/>
      </w:pPr>
      <w:r w:rsidRPr="00737539">
        <w:t xml:space="preserve">Až jednoho parného </w:t>
      </w:r>
      <w:r>
        <w:t>letního</w:t>
      </w:r>
      <w:r w:rsidRPr="00737539">
        <w:t xml:space="preserve"> dne se to stalo, byl zrovna u stánku se zmrzlinou, protože byl parný červenec... no prostě chápete mě? </w:t>
      </w:r>
      <w:r>
        <w:t>T</w:t>
      </w:r>
      <w:r w:rsidRPr="00737539">
        <w:t>ak když byl u toho stánku, najednou ho to trklo: „Když spojíme tyto dva kopečky, jeden představující práci či povolání a druhý literaturu, dáme je do jednoho kornoutu, tak vznikne unikátní zmrzlina, jedním slovem spisovatel. To je ono! Budu spisovatel! Já jsem génius. Děkuji, drobné si nechte.“</w:t>
      </w:r>
    </w:p>
    <w:p w14:paraId="2CA6C94C" w14:textId="77777777" w:rsidR="00737539" w:rsidRPr="00737539" w:rsidRDefault="00737539" w:rsidP="00737539">
      <w:pPr>
        <w:jc w:val="both"/>
      </w:pPr>
      <w:r w:rsidRPr="00737539">
        <w:t>Vzal zmrzlinu a upaloval domů – už stihnul slízat první kopeček a půlku druhého. Než se dostal domů, slízal i druhou půlku zmrzliny a než se dostal ke stolu s tužkou a papírem, snědl i kornout. Následující měsíc vydal první knihu, potom druhou a třetí, čtvrtou a takhle to šlo dál a dál.</w:t>
      </w:r>
    </w:p>
    <w:p w14:paraId="15854586" w14:textId="77777777" w:rsidR="00737539" w:rsidRDefault="00737539" w:rsidP="00737539">
      <w:pPr>
        <w:jc w:val="both"/>
      </w:pPr>
      <w:r w:rsidRPr="00737539">
        <w:t xml:space="preserve">V jedné ze svých knih popsal tuto scénu: „Felicio o fous unikl </w:t>
      </w:r>
      <w:proofErr w:type="spellStart"/>
      <w:r w:rsidRPr="00737539">
        <w:t>Darmovu</w:t>
      </w:r>
      <w:proofErr w:type="spellEnd"/>
      <w:r w:rsidRPr="00737539">
        <w:t xml:space="preserve"> útoku a tasil svůj meč, vyhnul se dalšímu a pak zaútočil. Ovšem rytíř byl o krok napřed, vyrazil </w:t>
      </w:r>
      <w:proofErr w:type="spellStart"/>
      <w:r w:rsidRPr="00737539">
        <w:t>Feliciovi</w:t>
      </w:r>
      <w:proofErr w:type="spellEnd"/>
      <w:r w:rsidRPr="00737539">
        <w:t xml:space="preserve"> meč z ruky a odkopl ho stranou, Felicio nepředvídal tento rychlý útok a upadl do trosek bortícího se hradu. </w:t>
      </w:r>
      <w:proofErr w:type="spellStart"/>
      <w:r w:rsidRPr="00737539">
        <w:t>Darm</w:t>
      </w:r>
      <w:proofErr w:type="spellEnd"/>
      <w:r w:rsidRPr="00737539">
        <w:t xml:space="preserve"> se už napřahoval ke smrtící ráně svého meče, Felicio sebral všechnu svou zbylou sílu a když rytíř tasil, Felicio se vymrštil a mohutným skokem přeskočil </w:t>
      </w:r>
      <w:proofErr w:type="spellStart"/>
      <w:r w:rsidRPr="00737539">
        <w:t>Darma</w:t>
      </w:r>
      <w:proofErr w:type="spellEnd"/>
      <w:r w:rsidRPr="00737539">
        <w:t>, rychlým hmatem sebral dýku z rytířova opasku a zarazil mu ji do zad.“</w:t>
      </w:r>
    </w:p>
    <w:p w14:paraId="705792EB" w14:textId="42969BA9" w:rsidR="00737539" w:rsidRDefault="00737539" w:rsidP="00737539">
      <w:pPr>
        <w:jc w:val="both"/>
      </w:pPr>
      <w:r>
        <w:t>Pak odložil pero a spokojeně odkráčel ven na dobře vychlazenou zmrzlinu…</w:t>
      </w:r>
    </w:p>
    <w:p w14:paraId="427E8261" w14:textId="77777777" w:rsidR="00737539" w:rsidRDefault="00737539" w:rsidP="00737539"/>
    <w:p w14:paraId="1EDD501C" w14:textId="3465396C" w:rsidR="00737539" w:rsidRDefault="00737539" w:rsidP="00737539">
      <w:r>
        <w:t>František Karel Polívka, 1. stupeň ZŠ, 5. ročník, ZŠ Benešov, Dukelská 1818, 25601</w:t>
      </w:r>
    </w:p>
    <w:p w14:paraId="27EE42AE" w14:textId="5D482549" w:rsidR="00737539" w:rsidRPr="00737539" w:rsidRDefault="00737539" w:rsidP="00737539">
      <w:r>
        <w:t>Kontaktní vyučující: Marcela Vlkannova, 737915133, vlkannova</w:t>
      </w:r>
      <w:r>
        <w:rPr>
          <w:rFonts w:cstheme="minorHAnsi"/>
        </w:rPr>
        <w:t>@</w:t>
      </w:r>
      <w:r>
        <w:t>zsben.cz</w:t>
      </w:r>
    </w:p>
    <w:p w14:paraId="5EDDDEC1" w14:textId="77777777" w:rsidR="00C2041E" w:rsidRDefault="00C2041E"/>
    <w:sectPr w:rsidR="00C2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39"/>
    <w:rsid w:val="004E77FA"/>
    <w:rsid w:val="007255ED"/>
    <w:rsid w:val="00737539"/>
    <w:rsid w:val="00A870CA"/>
    <w:rsid w:val="00C2041E"/>
    <w:rsid w:val="00C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43C1"/>
  <w15:chartTrackingRefBased/>
  <w15:docId w15:val="{74740330-8F53-47E1-ABFB-8A726AC5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7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7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7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7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7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75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75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7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7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7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7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7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75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75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7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75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7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1879</Characters>
  <Application>Microsoft Office Word</Application>
  <DocSecurity>4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Vlkannova</dc:creator>
  <cp:keywords/>
  <dc:description/>
  <cp:lastModifiedBy>Ivana Šlapalová</cp:lastModifiedBy>
  <cp:revision>2</cp:revision>
  <dcterms:created xsi:type="dcterms:W3CDTF">2026-03-24T05:19:00Z</dcterms:created>
  <dcterms:modified xsi:type="dcterms:W3CDTF">2026-03-24T05:19:00Z</dcterms:modified>
</cp:coreProperties>
</file>